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CDF3" w14:textId="77777777" w:rsidR="007E38E0" w:rsidRDefault="007E38E0" w:rsidP="00782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в Администрацию Наволокского городского поселения  инициативных проектов.</w:t>
      </w:r>
    </w:p>
    <w:p w14:paraId="2EE581C6" w14:textId="77777777" w:rsidR="007825E0" w:rsidRPr="00875451" w:rsidRDefault="007825E0" w:rsidP="007825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Наволокского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875451">
        <w:rPr>
          <w:rFonts w:ascii="Times New Roman" w:hAnsi="Times New Roman" w:cs="Times New Roman"/>
          <w:bCs/>
          <w:sz w:val="24"/>
          <w:szCs w:val="24"/>
        </w:rPr>
        <w:t>31</w:t>
      </w:r>
      <w:proofErr w:type="gramEnd"/>
      <w:r w:rsidRPr="00875451">
        <w:rPr>
          <w:rFonts w:ascii="Times New Roman" w:hAnsi="Times New Roman" w:cs="Times New Roman"/>
          <w:bCs/>
          <w:sz w:val="24"/>
          <w:szCs w:val="24"/>
        </w:rPr>
        <w:t xml:space="preserve"> мая 2021 года  от  ТОС «Красная горка»» внесен инициативный проект </w:t>
      </w:r>
      <w:r w:rsidRPr="0087545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«Благоустройство общественной территории посредством устройства спортивно - игровой площадки ул. 2 Кинешемская  г. Наволоки Кинешемского района Ивановской области</w:t>
      </w:r>
      <w:r w:rsidRPr="00875451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5B06000" w14:textId="77777777" w:rsidR="007825E0" w:rsidRPr="00875451" w:rsidRDefault="007825E0" w:rsidP="007825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451">
        <w:rPr>
          <w:rFonts w:ascii="Times New Roman" w:hAnsi="Times New Roman" w:cs="Times New Roman"/>
          <w:bCs/>
          <w:sz w:val="24"/>
          <w:szCs w:val="24"/>
        </w:rPr>
        <w:t xml:space="preserve">В Администрацию Наволокского городского </w:t>
      </w:r>
      <w:proofErr w:type="gramStart"/>
      <w:r w:rsidRPr="00875451">
        <w:rPr>
          <w:rFonts w:ascii="Times New Roman" w:hAnsi="Times New Roman" w:cs="Times New Roman"/>
          <w:bCs/>
          <w:sz w:val="24"/>
          <w:szCs w:val="24"/>
        </w:rPr>
        <w:t>поселения  31</w:t>
      </w:r>
      <w:proofErr w:type="gramEnd"/>
      <w:r w:rsidRPr="00875451">
        <w:rPr>
          <w:rFonts w:ascii="Times New Roman" w:hAnsi="Times New Roman" w:cs="Times New Roman"/>
          <w:bCs/>
          <w:sz w:val="24"/>
          <w:szCs w:val="24"/>
        </w:rPr>
        <w:t xml:space="preserve"> мая 2021 года  от  инициативной группы микрорайона «</w:t>
      </w:r>
      <w:proofErr w:type="spellStart"/>
      <w:r w:rsidRPr="00875451">
        <w:rPr>
          <w:rFonts w:ascii="Times New Roman" w:hAnsi="Times New Roman" w:cs="Times New Roman"/>
          <w:bCs/>
          <w:sz w:val="24"/>
          <w:szCs w:val="24"/>
        </w:rPr>
        <w:t>Погорелка</w:t>
      </w:r>
      <w:proofErr w:type="spellEnd"/>
      <w:r w:rsidRPr="00875451">
        <w:rPr>
          <w:rFonts w:ascii="Times New Roman" w:hAnsi="Times New Roman" w:cs="Times New Roman"/>
          <w:bCs/>
          <w:sz w:val="24"/>
          <w:szCs w:val="24"/>
        </w:rPr>
        <w:t xml:space="preserve">» внесен инициативный проект </w:t>
      </w:r>
      <w:r w:rsidRPr="0087545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«Благоустройство общественной территории посредством устройства спортивно - игровой площадки  пер. Колхозный г. Наволоки Кинешемского района Ивановской области</w:t>
      </w:r>
      <w:r w:rsidRPr="00875451">
        <w:rPr>
          <w:rFonts w:ascii="Times New Roman" w:hAnsi="Times New Roman" w:cs="Times New Roman"/>
          <w:bCs/>
          <w:sz w:val="24"/>
          <w:szCs w:val="24"/>
        </w:rPr>
        <w:t>»</w:t>
      </w:r>
    </w:p>
    <w:p w14:paraId="4A5FA186" w14:textId="572DF2B6" w:rsidR="004C401B" w:rsidRPr="00875451" w:rsidRDefault="004C401B" w:rsidP="004C40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451">
        <w:rPr>
          <w:rFonts w:ascii="Times New Roman" w:hAnsi="Times New Roman" w:cs="Times New Roman"/>
          <w:bCs/>
          <w:sz w:val="24"/>
          <w:szCs w:val="24"/>
        </w:rPr>
        <w:t xml:space="preserve">В Администрацию Наволокского городского </w:t>
      </w:r>
      <w:proofErr w:type="gramStart"/>
      <w:r w:rsidRPr="00875451">
        <w:rPr>
          <w:rFonts w:ascii="Times New Roman" w:hAnsi="Times New Roman" w:cs="Times New Roman"/>
          <w:bCs/>
          <w:sz w:val="24"/>
          <w:szCs w:val="24"/>
        </w:rPr>
        <w:t>поселения  1</w:t>
      </w:r>
      <w:proofErr w:type="gramEnd"/>
      <w:r w:rsidRPr="00875451">
        <w:rPr>
          <w:rFonts w:ascii="Times New Roman" w:hAnsi="Times New Roman" w:cs="Times New Roman"/>
          <w:bCs/>
          <w:sz w:val="24"/>
          <w:szCs w:val="24"/>
        </w:rPr>
        <w:t xml:space="preserve"> июня 2021 года  от  ТОС «Первомайский» внесен инициативный проект </w:t>
      </w:r>
      <w:r w:rsidRPr="0087545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«Благоустройство общественной территории посредством устройства спортивно - игровой площадки ул. Садовая с. Первомайский Кинешемского района Ивановской области</w:t>
      </w:r>
      <w:r w:rsidRPr="00875451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1C478C8" w14:textId="18C50E88" w:rsidR="003543A4" w:rsidRPr="00875451" w:rsidRDefault="003543A4" w:rsidP="003B10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5451">
        <w:rPr>
          <w:rFonts w:ascii="Times New Roman" w:hAnsi="Times New Roman" w:cs="Times New Roman"/>
          <w:bCs/>
          <w:sz w:val="24"/>
          <w:szCs w:val="24"/>
        </w:rPr>
        <w:t xml:space="preserve">В Администрацию Наволокского городского </w:t>
      </w:r>
      <w:proofErr w:type="gramStart"/>
      <w:r w:rsidRPr="00875451">
        <w:rPr>
          <w:rFonts w:ascii="Times New Roman" w:hAnsi="Times New Roman" w:cs="Times New Roman"/>
          <w:bCs/>
          <w:sz w:val="24"/>
          <w:szCs w:val="24"/>
        </w:rPr>
        <w:t xml:space="preserve">поселения  </w:t>
      </w:r>
      <w:r w:rsidR="007825E0" w:rsidRPr="00875451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7825E0" w:rsidRPr="00875451">
        <w:rPr>
          <w:rFonts w:ascii="Times New Roman" w:hAnsi="Times New Roman" w:cs="Times New Roman"/>
          <w:bCs/>
          <w:sz w:val="24"/>
          <w:szCs w:val="24"/>
        </w:rPr>
        <w:t xml:space="preserve"> июня</w:t>
      </w:r>
      <w:r w:rsidR="003B10C3" w:rsidRPr="00875451">
        <w:rPr>
          <w:rFonts w:ascii="Times New Roman" w:hAnsi="Times New Roman" w:cs="Times New Roman"/>
          <w:bCs/>
          <w:sz w:val="24"/>
          <w:szCs w:val="24"/>
        </w:rPr>
        <w:t xml:space="preserve"> 2021 года  от </w:t>
      </w:r>
      <w:r w:rsidR="007825E0" w:rsidRPr="00875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10C3" w:rsidRPr="00875451">
        <w:rPr>
          <w:rFonts w:ascii="Times New Roman" w:hAnsi="Times New Roman" w:cs="Times New Roman"/>
          <w:bCs/>
          <w:sz w:val="24"/>
          <w:szCs w:val="24"/>
        </w:rPr>
        <w:t>ТОС «Октябрьский</w:t>
      </w:r>
      <w:r w:rsidRPr="00875451">
        <w:rPr>
          <w:rFonts w:ascii="Times New Roman" w:hAnsi="Times New Roman" w:cs="Times New Roman"/>
          <w:bCs/>
          <w:sz w:val="24"/>
          <w:szCs w:val="24"/>
        </w:rPr>
        <w:t xml:space="preserve">» внесен инициативный проект </w:t>
      </w:r>
      <w:r w:rsidRPr="0087545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«</w:t>
      </w:r>
      <w:r w:rsidR="003B10C3" w:rsidRPr="0087545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Благоустройство общественной территории посредством устройства спортивно</w:t>
      </w:r>
      <w:r w:rsidR="007825E0" w:rsidRPr="0087545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</w:t>
      </w:r>
      <w:r w:rsidR="003B10C3" w:rsidRPr="0087545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- игровой площадки ул. Заречная с. Октябрьский Кинешемского района Ивановской области</w:t>
      </w:r>
      <w:r w:rsidR="003B10C3" w:rsidRPr="00875451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95A6818" w14:textId="77777777" w:rsidR="00FC7F89" w:rsidRDefault="00875451"/>
    <w:sectPr w:rsidR="00FC7F89" w:rsidSect="00C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77501"/>
    <w:multiLevelType w:val="hybridMultilevel"/>
    <w:tmpl w:val="C6D8C5D4"/>
    <w:lvl w:ilvl="0" w:tplc="41301B6E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3A4"/>
    <w:rsid w:val="003543A4"/>
    <w:rsid w:val="003755F8"/>
    <w:rsid w:val="003B10C3"/>
    <w:rsid w:val="00414E30"/>
    <w:rsid w:val="004C401B"/>
    <w:rsid w:val="00575883"/>
    <w:rsid w:val="00575920"/>
    <w:rsid w:val="006C5FD0"/>
    <w:rsid w:val="006D3057"/>
    <w:rsid w:val="007825E0"/>
    <w:rsid w:val="007E38E0"/>
    <w:rsid w:val="00875451"/>
    <w:rsid w:val="009946CB"/>
    <w:rsid w:val="00C53AE5"/>
    <w:rsid w:val="00CE18CE"/>
    <w:rsid w:val="00EB2206"/>
    <w:rsid w:val="00EB65A5"/>
    <w:rsid w:val="00F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B13E"/>
  <w15:docId w15:val="{EECD8A73-66F1-4DDF-85C3-5672D1AB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A4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5F8"/>
    <w:rPr>
      <w:b/>
      <w:bCs/>
    </w:rPr>
  </w:style>
  <w:style w:type="paragraph" w:styleId="a4">
    <w:name w:val="List Paragraph"/>
    <w:basedOn w:val="a"/>
    <w:uiPriority w:val="34"/>
    <w:qFormat/>
    <w:rsid w:val="0035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AKudrikova</dc:creator>
  <cp:lastModifiedBy>user</cp:lastModifiedBy>
  <cp:revision>8</cp:revision>
  <dcterms:created xsi:type="dcterms:W3CDTF">2021-06-03T06:01:00Z</dcterms:created>
  <dcterms:modified xsi:type="dcterms:W3CDTF">2021-06-03T06:16:00Z</dcterms:modified>
</cp:coreProperties>
</file>